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FBFD2" w14:textId="77777777" w:rsidR="00B507DA" w:rsidRPr="00B941A4" w:rsidRDefault="00B507D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85E9BBB" w14:textId="77777777" w:rsidR="00B507DA" w:rsidRDefault="00B507D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B507DA" w:rsidRPr="005D5BD8" w14:paraId="354AE7DA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0891080" w14:textId="77777777" w:rsidR="00B507DA" w:rsidRPr="00B55E67" w:rsidRDefault="00B507D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B507DA" w:rsidRPr="005D5BD8" w14:paraId="57583B2E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5AD5882" w14:textId="77777777" w:rsidR="00B507DA" w:rsidRPr="00B55E67" w:rsidRDefault="00B507D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507DA" w:rsidRPr="00536D83" w14:paraId="68114745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3629438D" w14:textId="77777777" w:rsidR="00B507DA" w:rsidRPr="00536D83" w:rsidRDefault="00B507D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9E8141B" w14:textId="77777777" w:rsidR="00B507DA" w:rsidRPr="005D5BD8" w:rsidRDefault="00B507DA" w:rsidP="008F72F0">
            <w:pPr>
              <w:jc w:val="both"/>
              <w:rPr>
                <w:rFonts w:ascii="Arial" w:hAnsi="Arial" w:cs="Arial"/>
              </w:rPr>
            </w:pPr>
            <w:r w:rsidRPr="00915E9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B507DA" w:rsidRPr="005D5BD8" w14:paraId="122145C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EE338C9" w14:textId="77777777" w:rsidR="00B507DA" w:rsidRPr="005D5BD8" w:rsidRDefault="00B507D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06787F" w14:textId="77777777" w:rsidR="00B507DA" w:rsidRPr="005D5BD8" w:rsidRDefault="00B507DA">
            <w:pPr>
              <w:pStyle w:val="Standard"/>
              <w:rPr>
                <w:rFonts w:ascii="Arial" w:hAnsi="Arial" w:cs="Arial"/>
              </w:rPr>
            </w:pPr>
            <w:r w:rsidRPr="00915E97">
              <w:rPr>
                <w:rFonts w:ascii="Arial" w:hAnsi="Arial" w:cs="Arial"/>
                <w:noProof/>
                <w:lang w:val="es-MX"/>
              </w:rPr>
              <w:t>4162.010.26.1.2710-2025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49752D" w14:textId="77777777" w:rsidR="00B507DA" w:rsidRPr="005D5BD8" w:rsidRDefault="00B507DA">
            <w:pPr>
              <w:rPr>
                <w:rFonts w:ascii="Arial" w:hAnsi="Arial" w:cs="Arial"/>
              </w:rPr>
            </w:pPr>
          </w:p>
        </w:tc>
      </w:tr>
      <w:tr w:rsidR="00B507DA" w:rsidRPr="005D5BD8" w14:paraId="6AE95FD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17E6B50" w14:textId="77777777" w:rsidR="00B507DA" w:rsidRPr="005D5BD8" w:rsidRDefault="00B507D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E7A040" w14:textId="77777777" w:rsidR="00B507DA" w:rsidRPr="00715223" w:rsidRDefault="00B507D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FB75F8" w14:textId="77777777" w:rsidR="00B507DA" w:rsidRPr="005D5BD8" w:rsidRDefault="00B507DA">
            <w:pPr>
              <w:rPr>
                <w:rFonts w:ascii="Arial" w:hAnsi="Arial" w:cs="Arial"/>
              </w:rPr>
            </w:pPr>
          </w:p>
        </w:tc>
      </w:tr>
      <w:tr w:rsidR="00B507DA" w:rsidRPr="005D5BD8" w14:paraId="781BF90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0EB684" w14:textId="77777777" w:rsidR="00B507DA" w:rsidRPr="005D5BD8" w:rsidRDefault="00B507D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7C9FB9" w14:textId="77777777" w:rsidR="00B507DA" w:rsidRPr="009A56B4" w:rsidRDefault="00B507DA">
            <w:pPr>
              <w:pStyle w:val="Standard"/>
              <w:rPr>
                <w:rFonts w:ascii="Arial" w:eastAsia="Times New Roman" w:hAnsi="Arial" w:cs="Arial"/>
              </w:rPr>
            </w:pPr>
            <w:r w:rsidRPr="00915E97">
              <w:rPr>
                <w:rFonts w:ascii="Arial" w:eastAsia="Times New Roman" w:hAnsi="Arial" w:cs="Arial"/>
                <w:noProof/>
              </w:rPr>
              <w:t>ARMANDO GIL LERMA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0857C5" w14:textId="77777777" w:rsidR="00B507DA" w:rsidRPr="005D5BD8" w:rsidRDefault="00B507DA">
            <w:pPr>
              <w:rPr>
                <w:rFonts w:ascii="Arial" w:hAnsi="Arial" w:cs="Arial"/>
              </w:rPr>
            </w:pPr>
          </w:p>
        </w:tc>
      </w:tr>
      <w:tr w:rsidR="00B507DA" w:rsidRPr="005D5BD8" w14:paraId="3A9C70F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42E7BC7" w14:textId="77777777" w:rsidR="00B507DA" w:rsidRPr="005D5BD8" w:rsidRDefault="00B507D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4F7E7F" w14:textId="77777777" w:rsidR="00B507DA" w:rsidRPr="009A56B4" w:rsidRDefault="00B507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16.717.313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B4BBFC" w14:textId="77777777" w:rsidR="00B507DA" w:rsidRPr="005D5BD8" w:rsidRDefault="00B507DA">
            <w:pPr>
              <w:rPr>
                <w:rFonts w:ascii="Arial" w:hAnsi="Arial" w:cs="Arial"/>
              </w:rPr>
            </w:pPr>
          </w:p>
        </w:tc>
      </w:tr>
      <w:tr w:rsidR="00B507DA" w:rsidRPr="005D5BD8" w14:paraId="028AD7A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EA672F9" w14:textId="77777777" w:rsidR="00B507DA" w:rsidRPr="005D5BD8" w:rsidRDefault="00B507D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95799E" w14:textId="77777777" w:rsidR="00B507DA" w:rsidRPr="009A56B4" w:rsidRDefault="00B507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2.793.000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67A752" w14:textId="77777777" w:rsidR="00B507DA" w:rsidRPr="005D5BD8" w:rsidRDefault="00B507DA">
            <w:pPr>
              <w:rPr>
                <w:rFonts w:ascii="Arial" w:hAnsi="Arial" w:cs="Arial"/>
              </w:rPr>
            </w:pPr>
          </w:p>
        </w:tc>
      </w:tr>
      <w:tr w:rsidR="00B507DA" w:rsidRPr="005D5BD8" w14:paraId="6B8D83E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37EB8B8" w14:textId="77777777" w:rsidR="00B507DA" w:rsidRPr="005D5BD8" w:rsidRDefault="00B507D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812909" w14:textId="6F9732CE" w:rsidR="00B507DA" w:rsidRPr="009A56B4" w:rsidRDefault="00B507DA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12/08/2025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1025F9" w14:textId="77777777" w:rsidR="00B507DA" w:rsidRPr="005D5BD8" w:rsidRDefault="00B507DA">
            <w:pPr>
              <w:rPr>
                <w:rFonts w:ascii="Arial" w:hAnsi="Arial" w:cs="Arial"/>
              </w:rPr>
            </w:pPr>
          </w:p>
        </w:tc>
      </w:tr>
      <w:tr w:rsidR="00B507DA" w:rsidRPr="005D5BD8" w14:paraId="60720466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F0AACA2" w14:textId="77777777" w:rsidR="00B507DA" w:rsidRPr="005D5BD8" w:rsidRDefault="00B507D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8D89CF" w14:textId="77777777" w:rsidR="00B507DA" w:rsidRPr="009A56B4" w:rsidRDefault="00B507DA">
            <w:pPr>
              <w:pStyle w:val="Standard"/>
              <w:rPr>
                <w:rFonts w:ascii="Arial" w:hAnsi="Arial" w:cs="Arial"/>
              </w:rPr>
            </w:pPr>
            <w:r w:rsidRPr="00915E97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ECA491" w14:textId="77777777" w:rsidR="00B507DA" w:rsidRPr="005D5BD8" w:rsidRDefault="00B507DA">
            <w:pPr>
              <w:rPr>
                <w:rFonts w:ascii="Arial" w:hAnsi="Arial" w:cs="Arial"/>
              </w:rPr>
            </w:pPr>
          </w:p>
        </w:tc>
      </w:tr>
      <w:tr w:rsidR="00B507DA" w:rsidRPr="005D5BD8" w14:paraId="1B00F4E4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111F9FF7" w14:textId="77777777" w:rsidR="00B507DA" w:rsidRPr="00B55E67" w:rsidRDefault="00B507D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5487138" w14:textId="77777777" w:rsidR="00B507DA" w:rsidRDefault="00B507D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72C2472" w14:textId="77777777" w:rsidR="00B507DA" w:rsidRDefault="00B507D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37EFE9D" w14:textId="77777777" w:rsidR="00B507DA" w:rsidRPr="009A56B4" w:rsidRDefault="00B507D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39FA6E4E" w14:textId="0AA99190" w:rsidR="00B507DA" w:rsidRPr="009A56B4" w:rsidRDefault="00B507DA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>) Anticipada</w:t>
            </w:r>
          </w:p>
          <w:p w14:paraId="576672B0" w14:textId="77777777" w:rsidR="00B507DA" w:rsidRPr="00FC095C" w:rsidRDefault="00B507D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04AA74D" w14:textId="77777777" w:rsidR="00B507DA" w:rsidRPr="009A27B2" w:rsidRDefault="00B507D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507DA" w:rsidRPr="005D5BD8" w14:paraId="2B60FDF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7FFC" w14:textId="77777777" w:rsidR="00B507DA" w:rsidRPr="00B15CE7" w:rsidRDefault="00B507D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39DA004" w14:textId="77777777" w:rsidR="00B507DA" w:rsidRPr="005D5BD8" w:rsidRDefault="00B507D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1109F82" w14:textId="1BECDE2B" w:rsidR="00B507DA" w:rsidRDefault="00B507DA">
            <w:pPr>
              <w:pStyle w:val="Standard"/>
              <w:rPr>
                <w:rFonts w:ascii="Arial" w:hAnsi="Arial" w:cs="Arial"/>
              </w:rPr>
            </w:pPr>
            <w:r w:rsidRPr="00B507DA">
              <w:rPr>
                <w:rFonts w:ascii="Arial" w:hAnsi="Arial" w:cs="Arial"/>
                <w:lang w:val="es-CO"/>
              </w:rPr>
              <w:t>$1.423.500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C400D6" w14:textId="77777777" w:rsidR="00B507DA" w:rsidRDefault="00B507D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507DA" w:rsidRPr="005D5BD8" w14:paraId="164BB3C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2FAC51E" w14:textId="77777777" w:rsidR="00B507DA" w:rsidRPr="005D5BD8" w:rsidRDefault="00B507D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68DD14" w14:textId="4336BA7F" w:rsidR="00B507DA" w:rsidRDefault="00B507DA">
            <w:pPr>
              <w:pStyle w:val="Standard"/>
              <w:rPr>
                <w:rFonts w:ascii="Arial" w:hAnsi="Arial" w:cs="Arial"/>
              </w:rPr>
            </w:pPr>
            <w:r w:rsidRPr="00B507DA">
              <w:rPr>
                <w:rFonts w:ascii="Arial" w:hAnsi="Arial" w:cs="Arial"/>
              </w:rPr>
              <w:t>1074236003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F5FF30" w14:textId="77777777" w:rsidR="00B507DA" w:rsidRDefault="00B507D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507DA" w:rsidRPr="005D5BD8" w14:paraId="3F7F515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13B8205" w14:textId="77777777" w:rsidR="00B507DA" w:rsidRPr="005D5BD8" w:rsidRDefault="00B507D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F7FFA4" w14:textId="25E23AEF" w:rsidR="00B507DA" w:rsidRDefault="00B507DA">
            <w:pPr>
              <w:pStyle w:val="Standard"/>
              <w:rPr>
                <w:rFonts w:ascii="Arial" w:hAnsi="Arial" w:cs="Arial"/>
              </w:rPr>
            </w:pPr>
            <w:r w:rsidRPr="00B507DA">
              <w:rPr>
                <w:rFonts w:ascii="Arial" w:hAnsi="Arial" w:cs="Arial"/>
              </w:rPr>
              <w:t>8823023877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16F9F0" w14:textId="77777777" w:rsidR="00B507DA" w:rsidRDefault="00B507D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507DA" w:rsidRPr="005D5BD8" w14:paraId="01A8542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26058B1" w14:textId="77777777" w:rsidR="00B507DA" w:rsidRPr="00B15CE7" w:rsidRDefault="00B507D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3728DD" w14:textId="0BBE4244" w:rsidR="00B507DA" w:rsidRDefault="00B507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27605C" w14:textId="77777777" w:rsidR="00B507DA" w:rsidRDefault="00B507D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507DA" w:rsidRPr="005D5BD8" w14:paraId="7241879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1B0645C" w14:textId="77777777" w:rsidR="00B507DA" w:rsidRPr="00B15CE7" w:rsidRDefault="00B507D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06F4A0" w14:textId="6F728413" w:rsidR="00B507DA" w:rsidRDefault="00B507DA">
            <w:pPr>
              <w:pStyle w:val="Standard"/>
              <w:rPr>
                <w:rFonts w:ascii="Arial" w:hAnsi="Arial" w:cs="Arial"/>
              </w:rPr>
            </w:pPr>
            <w:r w:rsidRPr="00B507DA">
              <w:rPr>
                <w:rFonts w:ascii="Arial" w:hAnsi="Arial" w:cs="Arial"/>
              </w:rPr>
              <w:t>08/08/2025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E37D0F" w14:textId="77777777" w:rsidR="00B507DA" w:rsidRDefault="00B507D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507DA" w:rsidRPr="005D5BD8" w14:paraId="665D983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56FC395F" w14:textId="77777777" w:rsidR="00B507DA" w:rsidRPr="00B15CE7" w:rsidRDefault="00B507D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31D94A" w14:textId="7B4E6C9C" w:rsidR="00B507DA" w:rsidRDefault="00B507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69B551" w14:textId="77777777" w:rsidR="00B507DA" w:rsidRDefault="00B507D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507DA" w:rsidRPr="005D5BD8" w14:paraId="0943EBED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FA4CA13" w14:textId="77777777" w:rsidR="00B507DA" w:rsidRDefault="00B507D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5FE903CE" w14:textId="77777777" w:rsidR="00B507DA" w:rsidRPr="005D5BD8" w:rsidRDefault="00B507D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507DA" w:rsidRPr="005D5BD8" w14:paraId="21B88E6D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DBEA0C4" w14:textId="77777777" w:rsidR="00B507DA" w:rsidRPr="00B55E67" w:rsidRDefault="00B507D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52A457C" w14:textId="77777777" w:rsidR="00B507DA" w:rsidRPr="00B55E67" w:rsidRDefault="00B507D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507DA" w:rsidRPr="005D5BD8" w14:paraId="01C606F0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3CA00C" w14:textId="77777777" w:rsidR="00B507DA" w:rsidRPr="00915E97" w:rsidRDefault="00B507DA" w:rsidP="0051332C">
            <w:pPr>
              <w:rPr>
                <w:rFonts w:ascii="Arial" w:hAnsi="Arial" w:cs="Arial"/>
                <w:noProof/>
                <w:color w:val="000000"/>
              </w:rPr>
            </w:pPr>
            <w:r w:rsidRPr="00915E97">
              <w:rPr>
                <w:rFonts w:ascii="Arial" w:hAnsi="Arial" w:cs="Arial"/>
                <w:noProof/>
                <w:color w:val="000000"/>
              </w:rPr>
              <w:t>1.Apoyar y asistir la operación administrativa y operativa en el desarrollo de las actividades del proyecto relacionadas con la formación deportiva experiencial y en el sistema educativo, mediante acciones que contribuyan al fomento del deporte, la recreación y la actividad física en las comunas y cuencas atendidas por la Secretaría del Deporte, así como a la promoción del uso de los escenarios deportivos adscritos a la Secretaría del Deporte y la Recreación.</w:t>
            </w:r>
          </w:p>
          <w:p w14:paraId="70D4CBE4" w14:textId="77777777" w:rsidR="00B507DA" w:rsidRPr="00915E97" w:rsidRDefault="00B507DA" w:rsidP="0051332C">
            <w:pPr>
              <w:rPr>
                <w:rFonts w:ascii="Arial" w:hAnsi="Arial" w:cs="Arial"/>
                <w:noProof/>
                <w:color w:val="000000"/>
              </w:rPr>
            </w:pPr>
            <w:r w:rsidRPr="00915E97">
              <w:rPr>
                <w:rFonts w:ascii="Arial" w:hAnsi="Arial" w:cs="Arial"/>
                <w:noProof/>
                <w:color w:val="000000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2E9EDA5F" w14:textId="77777777" w:rsidR="00B507DA" w:rsidRPr="00915E97" w:rsidRDefault="00B507DA" w:rsidP="0051332C">
            <w:pPr>
              <w:rPr>
                <w:rFonts w:ascii="Arial" w:hAnsi="Arial" w:cs="Arial"/>
                <w:noProof/>
                <w:color w:val="000000"/>
              </w:rPr>
            </w:pPr>
            <w:r w:rsidRPr="00915E97">
              <w:rPr>
                <w:rFonts w:ascii="Arial" w:hAnsi="Arial" w:cs="Arial"/>
                <w:noProof/>
                <w:color w:val="000000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1F2C41C2" w14:textId="77777777" w:rsidR="00B507DA" w:rsidRPr="00915E97" w:rsidRDefault="00B507DA" w:rsidP="0051332C">
            <w:pPr>
              <w:rPr>
                <w:rFonts w:ascii="Arial" w:hAnsi="Arial" w:cs="Arial"/>
                <w:noProof/>
                <w:color w:val="000000"/>
              </w:rPr>
            </w:pPr>
            <w:r w:rsidRPr="00915E97">
              <w:rPr>
                <w:rFonts w:ascii="Arial" w:hAnsi="Arial" w:cs="Arial"/>
                <w:noProof/>
                <w:color w:val="000000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14:paraId="7FE381BF" w14:textId="77777777" w:rsidR="00B507DA" w:rsidRPr="00915E97" w:rsidRDefault="00B507DA" w:rsidP="0051332C">
            <w:pPr>
              <w:rPr>
                <w:rFonts w:ascii="Arial" w:hAnsi="Arial" w:cs="Arial"/>
                <w:noProof/>
                <w:color w:val="000000"/>
              </w:rPr>
            </w:pPr>
            <w:r w:rsidRPr="00915E97">
              <w:rPr>
                <w:rFonts w:ascii="Arial" w:hAnsi="Arial" w:cs="Arial"/>
                <w:noProof/>
                <w:color w:val="000000"/>
              </w:rPr>
              <w:t xml:space="preserve">5. Elaborar visitas en campo para verificación, control y seguimientos , realizando desplazamientos a los diferentes </w:t>
            </w:r>
            <w:r w:rsidRPr="00915E97">
              <w:rPr>
                <w:rFonts w:ascii="Arial" w:hAnsi="Arial" w:cs="Arial"/>
                <w:noProof/>
                <w:color w:val="000000"/>
              </w:rPr>
              <w:lastRenderedPageBreak/>
              <w:t>escenarios deportivos</w:t>
            </w:r>
          </w:p>
          <w:p w14:paraId="55F56729" w14:textId="77777777" w:rsidR="00B507DA" w:rsidRPr="009A56B4" w:rsidRDefault="00B507DA" w:rsidP="00240528">
            <w:pPr>
              <w:rPr>
                <w:rFonts w:ascii="Arial" w:hAnsi="Arial" w:cs="Arial"/>
                <w:color w:val="000000"/>
              </w:rPr>
            </w:pPr>
            <w:r w:rsidRPr="00915E97">
              <w:rPr>
                <w:rFonts w:ascii="Arial" w:hAnsi="Arial" w:cs="Arial"/>
                <w:noProof/>
                <w:color w:val="000000"/>
              </w:rPr>
              <w:t>6. Las demas obligaciones relacionadas con el objeto contractual</w:t>
            </w:r>
          </w:p>
          <w:p w14:paraId="42836397" w14:textId="77777777" w:rsidR="00B507DA" w:rsidRPr="008F72F0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906D93" w14:textId="5E7C43FA" w:rsidR="00B507DA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Pr="00B507DA">
              <w:rPr>
                <w:rFonts w:ascii="Arial" w:hAnsi="Arial" w:cs="Arial"/>
                <w:color w:val="000000"/>
              </w:rPr>
              <w:t xml:space="preserve">Brindé apoyo técnico al programa semilleros deportivos para promocionar los monitores. en los distinto escenarios deportivos y comunitarios de la comuna 4, como son </w:t>
            </w:r>
            <w:proofErr w:type="spellStart"/>
            <w:r w:rsidRPr="00B507DA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Pr="00B507DA">
              <w:rPr>
                <w:rFonts w:ascii="Arial" w:hAnsi="Arial" w:cs="Arial"/>
                <w:color w:val="000000"/>
              </w:rPr>
              <w:t xml:space="preserve">, activamente, carreras y caminatas, deporte escolar y </w:t>
            </w:r>
            <w:proofErr w:type="gramStart"/>
            <w:r w:rsidRPr="00B507DA">
              <w:rPr>
                <w:rFonts w:ascii="Arial" w:hAnsi="Arial" w:cs="Arial"/>
                <w:color w:val="000000"/>
              </w:rPr>
              <w:t>universitario ,</w:t>
            </w:r>
            <w:proofErr w:type="gramEnd"/>
            <w:r w:rsidRPr="00B507DA">
              <w:rPr>
                <w:rFonts w:ascii="Arial" w:hAnsi="Arial" w:cs="Arial"/>
                <w:color w:val="000000"/>
              </w:rPr>
              <w:t xml:space="preserve"> en los escenarios: cancha múltiple las delicias, polideportivo la esmeralda</w:t>
            </w:r>
          </w:p>
          <w:p w14:paraId="50C87273" w14:textId="77777777" w:rsidR="00B507DA" w:rsidRDefault="00B507D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4DB7BA5" w14:textId="729817AB" w:rsidR="00B507DA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B507DA">
              <w:rPr>
                <w:rFonts w:ascii="Arial" w:hAnsi="Arial" w:cs="Arial"/>
                <w:color w:val="000000"/>
              </w:rPr>
              <w:t xml:space="preserve">promoví de manera virtual y presencial el inicio de los programas de la secretaria del deporte y la recreación, en la comuna </w:t>
            </w:r>
            <w:proofErr w:type="gramStart"/>
            <w:r w:rsidRPr="00B507DA">
              <w:rPr>
                <w:rFonts w:ascii="Arial" w:hAnsi="Arial" w:cs="Arial"/>
                <w:color w:val="000000"/>
              </w:rPr>
              <w:t>4.en</w:t>
            </w:r>
            <w:proofErr w:type="gramEnd"/>
            <w:r w:rsidRPr="00B507DA">
              <w:rPr>
                <w:rFonts w:ascii="Arial" w:hAnsi="Arial" w:cs="Arial"/>
                <w:color w:val="000000"/>
              </w:rPr>
              <w:t xml:space="preserve"> los escenarios institución educativa Guillermo valencia, ciudadela de la </w:t>
            </w:r>
            <w:proofErr w:type="spellStart"/>
            <w:r w:rsidRPr="00B507DA">
              <w:rPr>
                <w:rFonts w:ascii="Arial" w:hAnsi="Arial" w:cs="Arial"/>
                <w:color w:val="000000"/>
              </w:rPr>
              <w:t>alegria</w:t>
            </w:r>
            <w:proofErr w:type="spellEnd"/>
          </w:p>
          <w:p w14:paraId="632348EC" w14:textId="77777777" w:rsidR="00B507DA" w:rsidRDefault="00B507DA" w:rsidP="00240528">
            <w:pPr>
              <w:rPr>
                <w:color w:val="000000"/>
              </w:rPr>
            </w:pPr>
          </w:p>
          <w:p w14:paraId="5BB179B9" w14:textId="550129CC" w:rsidR="00B507DA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B507DA">
              <w:rPr>
                <w:rFonts w:ascii="Arial" w:hAnsi="Arial" w:cs="Arial"/>
                <w:color w:val="000000"/>
              </w:rPr>
              <w:t xml:space="preserve">Asistí a las </w:t>
            </w:r>
            <w:r>
              <w:rPr>
                <w:rFonts w:ascii="Arial" w:hAnsi="Arial" w:cs="Arial"/>
                <w:color w:val="000000"/>
              </w:rPr>
              <w:t>socializaciones</w:t>
            </w:r>
            <w:r w:rsidRPr="00B507DA">
              <w:rPr>
                <w:rFonts w:ascii="Arial" w:hAnsi="Arial" w:cs="Arial"/>
                <w:color w:val="000000"/>
              </w:rPr>
              <w:t xml:space="preserve"> citadas por el comité de planificación, organizadas por el jefe de oficina. ALFREDO VARGAS REBOLLEDO, para socializar el trabajo institucional de la secretaria del deporte y la recreación en la comuna 5. Ubicado en centro de atención local integral CRA 1D # 65-00 la Rivera</w:t>
            </w:r>
          </w:p>
          <w:p w14:paraId="42978EF1" w14:textId="77777777" w:rsidR="00B507DA" w:rsidRDefault="00B507DA" w:rsidP="00240528">
            <w:pPr>
              <w:rPr>
                <w:color w:val="000000"/>
              </w:rPr>
            </w:pPr>
          </w:p>
          <w:p w14:paraId="4B537A22" w14:textId="0F9BB929" w:rsidR="00B507DA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Pr="00B507DA">
              <w:rPr>
                <w:rFonts w:ascii="Arial" w:hAnsi="Arial" w:cs="Arial"/>
                <w:color w:val="000000"/>
              </w:rPr>
              <w:t xml:space="preserve">Asistí de manera virtual y presencial a todos los llamados del coordinador técnico WILLIAM BRAVO y general del programa RAFEL DAVID VARGAS. Citaciones que se organizan en la secretaria del deporte y la recreación, salón de tenis, </w:t>
            </w:r>
            <w:proofErr w:type="spellStart"/>
            <w:r w:rsidRPr="00B507DA">
              <w:rPr>
                <w:rFonts w:ascii="Arial" w:hAnsi="Arial" w:cs="Arial"/>
                <w:color w:val="000000"/>
              </w:rPr>
              <w:t>hokey</w:t>
            </w:r>
            <w:proofErr w:type="spellEnd"/>
            <w:r w:rsidRPr="00B507DA">
              <w:rPr>
                <w:rFonts w:ascii="Arial" w:hAnsi="Arial" w:cs="Arial"/>
                <w:color w:val="000000"/>
              </w:rPr>
              <w:t>. Estadio pascual guerrero</w:t>
            </w:r>
          </w:p>
          <w:p w14:paraId="5C81483C" w14:textId="77777777" w:rsidR="00B507DA" w:rsidRDefault="00B507DA" w:rsidP="00240528">
            <w:pPr>
              <w:rPr>
                <w:color w:val="000000"/>
              </w:rPr>
            </w:pPr>
          </w:p>
          <w:p w14:paraId="66BD167D" w14:textId="77777777" w:rsidR="00B507DA" w:rsidRDefault="00B507DA" w:rsidP="00240528">
            <w:pPr>
              <w:rPr>
                <w:color w:val="000000"/>
              </w:rPr>
            </w:pPr>
          </w:p>
          <w:p w14:paraId="7F149A70" w14:textId="77777777" w:rsidR="00B507DA" w:rsidRDefault="00B507DA" w:rsidP="00240528">
            <w:pPr>
              <w:rPr>
                <w:color w:val="000000"/>
              </w:rPr>
            </w:pPr>
          </w:p>
          <w:p w14:paraId="5475C381" w14:textId="77917F73" w:rsidR="00B507DA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Pr="00B507DA">
              <w:rPr>
                <w:rFonts w:ascii="Arial" w:hAnsi="Arial" w:cs="Arial"/>
                <w:color w:val="000000"/>
              </w:rPr>
              <w:t xml:space="preserve">Cumplí de manera presencial las visitas de control y seguimiento a los escenarios deportivo en la comuna 4. Como son polideportivo la isla, </w:t>
            </w:r>
            <w:proofErr w:type="spellStart"/>
            <w:r w:rsidRPr="00B507DA">
              <w:rPr>
                <w:rFonts w:ascii="Arial" w:hAnsi="Arial" w:cs="Arial"/>
                <w:color w:val="000000"/>
              </w:rPr>
              <w:t>coliceo</w:t>
            </w:r>
            <w:proofErr w:type="spellEnd"/>
            <w:r w:rsidRPr="00B507DA">
              <w:rPr>
                <w:rFonts w:ascii="Arial" w:hAnsi="Arial" w:cs="Arial"/>
                <w:color w:val="000000"/>
              </w:rPr>
              <w:t xml:space="preserve"> calima.</w:t>
            </w:r>
          </w:p>
          <w:p w14:paraId="44DA1FC7" w14:textId="77777777" w:rsidR="00B507DA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F01EF0E" w14:textId="77777777" w:rsidR="00B507DA" w:rsidRDefault="00B507D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83CDD28" w14:textId="3D1B2756" w:rsidR="00B507DA" w:rsidRDefault="00B507D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Pr="00B507DA">
              <w:rPr>
                <w:rFonts w:ascii="Arial" w:hAnsi="Arial" w:cs="Arial"/>
                <w:color w:val="000000"/>
              </w:rPr>
              <w:t>Cumplí de manera física y virtual con lo requerido por el programa, como son cronograma mensual mes de julio, actas de socialización mes de julio, registró fotográfico.</w:t>
            </w:r>
          </w:p>
          <w:p w14:paraId="21FCFEC1" w14:textId="77777777" w:rsidR="00B507DA" w:rsidRPr="005D5BD8" w:rsidRDefault="00B507D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B507DA" w:rsidRPr="005D5BD8" w14:paraId="72975F2E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504C9FB" w14:textId="77777777" w:rsidR="00B507DA" w:rsidRDefault="00B507D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3C55CC8" w14:textId="77777777" w:rsidR="00B507DA" w:rsidRDefault="00B507D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58530CA" w14:textId="77777777" w:rsidR="00B507DA" w:rsidRDefault="00B507D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1AD5779" w14:textId="77777777" w:rsidR="00B507DA" w:rsidRPr="00300083" w:rsidRDefault="00B507D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5201AF99" w14:textId="77777777" w:rsidR="00B507DA" w:rsidRPr="00300083" w:rsidRDefault="00B507D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5BA56FA" w14:textId="77777777" w:rsidR="00B507DA" w:rsidRDefault="00B507D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8A778DA" w14:textId="77777777" w:rsidR="00B507DA" w:rsidRPr="005D5BD8" w:rsidRDefault="00B507D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BD440B3" w14:textId="77777777" w:rsidR="00B507DA" w:rsidRDefault="00B507D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28C2F675" w14:textId="77777777" w:rsidR="00B507DA" w:rsidRDefault="00B507D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A75C1C4" w14:textId="77777777" w:rsidR="00B507DA" w:rsidRPr="009A56B4" w:rsidRDefault="00B507D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15E97">
              <w:rPr>
                <w:rFonts w:ascii="Arial" w:hAnsi="Arial" w:cs="Arial"/>
                <w:noProof/>
              </w:rPr>
              <w:t>https://drive.google.com/drive/folders/1TXZ-g5k7h61SAnR2FcekJcDYqpfi-OFy?usp=sharing</w:t>
            </w:r>
          </w:p>
        </w:tc>
      </w:tr>
      <w:tr w:rsidR="00B507DA" w:rsidRPr="005D5BD8" w14:paraId="4FC9BA8D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2B65E4" w14:textId="77777777" w:rsidR="00B507DA" w:rsidRDefault="00B507D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FF0B12B" w14:textId="77777777" w:rsidR="00B507DA" w:rsidRPr="005D5BD8" w:rsidRDefault="00B507D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B507DA" w:rsidRPr="005D5BD8" w14:paraId="4EAAC5F2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069DD9" w14:textId="77777777" w:rsidR="00B507DA" w:rsidRPr="005D5BD8" w:rsidRDefault="00B507D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DE25384" w14:textId="77777777" w:rsidR="00B507DA" w:rsidRPr="005D5BD8" w:rsidRDefault="00B507D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507DA" w:rsidRPr="005D5BD8" w14:paraId="1B8BF169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878AA56" w14:textId="77777777" w:rsidR="00B507DA" w:rsidRPr="005D5BD8" w:rsidRDefault="00B507D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82B5B6B" w14:textId="6201FCEA" w:rsidR="00B507DA" w:rsidRDefault="00B507D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525ED7DC" w14:textId="77777777" w:rsidR="00B507DA" w:rsidRPr="005D5BD8" w:rsidRDefault="00B507D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2B8FE7E" w14:textId="77777777" w:rsidR="00B507DA" w:rsidRDefault="00B507DA" w:rsidP="00715223">
      <w:pPr>
        <w:pStyle w:val="Standard"/>
        <w:tabs>
          <w:tab w:val="left" w:pos="5087"/>
        </w:tabs>
        <w:sectPr w:rsidR="00B507DA" w:rsidSect="00B507DA">
          <w:headerReference w:type="default" r:id="rId7"/>
          <w:footerReference w:type="default" r:id="rId8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E080E33" w14:textId="77777777" w:rsidR="00B507DA" w:rsidRDefault="00B507DA" w:rsidP="00715223">
      <w:pPr>
        <w:pStyle w:val="Standard"/>
        <w:tabs>
          <w:tab w:val="left" w:pos="5087"/>
        </w:tabs>
      </w:pPr>
    </w:p>
    <w:sectPr w:rsidR="00B507DA" w:rsidSect="00B507DA">
      <w:headerReference w:type="default" r:id="rId9"/>
      <w:footerReference w:type="default" r:id="rId10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BBA8E" w14:textId="77777777" w:rsidR="007A7929" w:rsidRDefault="007A7929">
      <w:r>
        <w:separator/>
      </w:r>
    </w:p>
  </w:endnote>
  <w:endnote w:type="continuationSeparator" w:id="0">
    <w:p w14:paraId="08D3549C" w14:textId="77777777" w:rsidR="007A7929" w:rsidRDefault="007A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6356" w14:textId="77777777" w:rsidR="00B507DA" w:rsidRDefault="00B507D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DA3A47F" w14:textId="77777777" w:rsidR="00B507DA" w:rsidRDefault="00B507DA">
    <w:pPr>
      <w:pStyle w:val="Piedepgina"/>
      <w:rPr>
        <w:rFonts w:ascii="Arial Narrow" w:hAnsi="Arial Narrow" w:cs="Arial Narrow"/>
        <w:sz w:val="18"/>
        <w:szCs w:val="18"/>
      </w:rPr>
    </w:pPr>
  </w:p>
  <w:p w14:paraId="49EA7633" w14:textId="77777777" w:rsidR="00B507DA" w:rsidRDefault="00B507D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8E51" w14:textId="77777777" w:rsidR="00B507DA" w:rsidRDefault="00B507D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7B9ADDD" w14:textId="77777777" w:rsidR="00B507DA" w:rsidRDefault="00B507DA">
    <w:pPr>
      <w:pStyle w:val="Piedepgina"/>
      <w:rPr>
        <w:rFonts w:ascii="Arial Narrow" w:hAnsi="Arial Narrow" w:cs="Arial Narrow"/>
        <w:sz w:val="18"/>
        <w:szCs w:val="18"/>
      </w:rPr>
    </w:pPr>
  </w:p>
  <w:p w14:paraId="094FDB9E" w14:textId="77777777" w:rsidR="00B507DA" w:rsidRDefault="00B507DA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B9EC7" w14:textId="77777777" w:rsidR="007A7929" w:rsidRDefault="007A7929">
      <w:r>
        <w:separator/>
      </w:r>
    </w:p>
  </w:footnote>
  <w:footnote w:type="continuationSeparator" w:id="0">
    <w:p w14:paraId="7A31B054" w14:textId="77777777" w:rsidR="007A7929" w:rsidRDefault="007A7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2FDC" w14:textId="77777777" w:rsidR="00B507DA" w:rsidRDefault="00B507DA">
    <w:pPr>
      <w:pStyle w:val="Encabezado"/>
    </w:pPr>
  </w:p>
  <w:p w14:paraId="64F0DC4B" w14:textId="77777777" w:rsidR="00B507DA" w:rsidRDefault="00B507D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FDD6" w14:textId="77777777" w:rsidR="00B507DA" w:rsidRDefault="00B507DA">
    <w:pPr>
      <w:pStyle w:val="Encabezado"/>
    </w:pPr>
  </w:p>
  <w:p w14:paraId="72DFCA17" w14:textId="77777777" w:rsidR="00B507DA" w:rsidRDefault="00B507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4875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A7929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A5C29"/>
    <w:rsid w:val="00B15CE7"/>
    <w:rsid w:val="00B247FD"/>
    <w:rsid w:val="00B507DA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D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7B17C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693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2025-08-23T03:45:00Z</cp:lastPrinted>
  <dcterms:created xsi:type="dcterms:W3CDTF">2025-08-23T03:42:00Z</dcterms:created>
  <dcterms:modified xsi:type="dcterms:W3CDTF">2025-08-23T03:46:00Z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